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07" w:rsidRPr="0034658F" w:rsidRDefault="00377350" w:rsidP="00377350">
      <w:pPr>
        <w:ind w:left="1416" w:firstLine="708"/>
        <w:jc w:val="both"/>
        <w:rPr>
          <w:b/>
          <w:bCs/>
          <w:lang w:eastAsia="bg-BG"/>
        </w:rPr>
      </w:pPr>
      <w:bookmarkStart w:id="0" w:name="_GoBack"/>
      <w:bookmarkEnd w:id="0"/>
      <w:r w:rsidRPr="0034658F">
        <w:rPr>
          <w:b/>
          <w:bCs/>
          <w:lang w:eastAsia="bg-BG"/>
        </w:rPr>
        <w:t xml:space="preserve"> Биографични данни за Христо Смоленов</w:t>
      </w:r>
    </w:p>
    <w:p w:rsidR="009A569F" w:rsidRPr="0034658F" w:rsidRDefault="00DF351F" w:rsidP="0034658F">
      <w:pPr>
        <w:ind w:left="708" w:firstLine="1"/>
        <w:jc w:val="both"/>
        <w:rPr>
          <w:iCs/>
          <w:lang w:eastAsia="bg-BG"/>
        </w:rPr>
      </w:pPr>
      <w:r w:rsidRPr="0034658F">
        <w:rPr>
          <w:iCs/>
          <w:lang w:eastAsia="bg-BG"/>
        </w:rPr>
        <w:tab/>
      </w:r>
      <w:r w:rsidR="00377350" w:rsidRPr="0034658F">
        <w:rPr>
          <w:iCs/>
          <w:lang w:eastAsia="bg-BG"/>
        </w:rPr>
        <w:t>Христо Панчев Смоленов е роден през 1954 година. И баща му</w:t>
      </w:r>
      <w:r w:rsidR="0034658F">
        <w:rPr>
          <w:iCs/>
          <w:lang w:eastAsia="bg-BG"/>
        </w:rPr>
        <w:t xml:space="preserve"> – </w:t>
      </w:r>
      <w:r w:rsidR="00377350" w:rsidRPr="0034658F">
        <w:rPr>
          <w:iCs/>
          <w:lang w:eastAsia="bg-BG"/>
        </w:rPr>
        <w:t>Панчо</w:t>
      </w:r>
      <w:r w:rsidR="0034658F">
        <w:rPr>
          <w:iCs/>
          <w:lang w:eastAsia="bg-BG"/>
        </w:rPr>
        <w:t xml:space="preserve"> </w:t>
      </w:r>
      <w:r w:rsidR="008D2AB2" w:rsidRPr="0034658F">
        <w:rPr>
          <w:iCs/>
          <w:lang w:eastAsia="bg-BG"/>
        </w:rPr>
        <w:t>Смоленов</w:t>
      </w:r>
      <w:r w:rsidR="00377350" w:rsidRPr="0034658F">
        <w:rPr>
          <w:iCs/>
          <w:lang w:eastAsia="bg-BG"/>
        </w:rPr>
        <w:t>, и майка му</w:t>
      </w:r>
      <w:r w:rsidR="0034658F">
        <w:rPr>
          <w:iCs/>
          <w:lang w:eastAsia="bg-BG"/>
        </w:rPr>
        <w:t xml:space="preserve"> –</w:t>
      </w:r>
      <w:r w:rsidR="00377350" w:rsidRPr="0034658F">
        <w:rPr>
          <w:iCs/>
          <w:lang w:eastAsia="bg-BG"/>
        </w:rPr>
        <w:t xml:space="preserve"> Весела</w:t>
      </w:r>
      <w:r w:rsidR="008D2AB2" w:rsidRPr="0034658F">
        <w:rPr>
          <w:iCs/>
          <w:lang w:eastAsia="bg-BG"/>
        </w:rPr>
        <w:t xml:space="preserve"> Асенова</w:t>
      </w:r>
      <w:r w:rsidR="0034658F">
        <w:rPr>
          <w:iCs/>
          <w:lang w:eastAsia="bg-BG"/>
        </w:rPr>
        <w:t>,</w:t>
      </w:r>
      <w:r w:rsidR="00377350" w:rsidRPr="0034658F">
        <w:rPr>
          <w:iCs/>
          <w:lang w:eastAsia="bg-BG"/>
        </w:rPr>
        <w:t xml:space="preserve"> са от</w:t>
      </w:r>
      <w:r w:rsidR="008115CC">
        <w:rPr>
          <w:iCs/>
          <w:lang w:eastAsia="bg-BG"/>
        </w:rPr>
        <w:t xml:space="preserve"> родове, дали активни дейци</w:t>
      </w:r>
      <w:r w:rsidR="00377350" w:rsidRPr="0034658F">
        <w:rPr>
          <w:iCs/>
          <w:lang w:eastAsia="bg-BG"/>
        </w:rPr>
        <w:t xml:space="preserve"> </w:t>
      </w:r>
      <w:r w:rsidR="008115CC">
        <w:rPr>
          <w:iCs/>
          <w:lang w:eastAsia="bg-BG"/>
        </w:rPr>
        <w:t>в</w:t>
      </w:r>
      <w:r w:rsidR="0043005D" w:rsidRPr="0034658F">
        <w:rPr>
          <w:iCs/>
          <w:lang w:eastAsia="bg-BG"/>
        </w:rPr>
        <w:t xml:space="preserve"> ос</w:t>
      </w:r>
      <w:r w:rsidR="008D2AB2" w:rsidRPr="0034658F">
        <w:rPr>
          <w:iCs/>
          <w:lang w:eastAsia="bg-BG"/>
        </w:rPr>
        <w:t>вободителните борби на нашия народ</w:t>
      </w:r>
      <w:r w:rsidR="00377350" w:rsidRPr="0034658F">
        <w:rPr>
          <w:iCs/>
          <w:lang w:eastAsia="bg-BG"/>
        </w:rPr>
        <w:t xml:space="preserve">. </w:t>
      </w:r>
      <w:r w:rsidR="008D2AB2" w:rsidRPr="0034658F">
        <w:rPr>
          <w:iCs/>
          <w:lang w:eastAsia="bg-BG"/>
        </w:rPr>
        <w:t>Неговият прадядо</w:t>
      </w:r>
      <w:r w:rsidR="0043005D" w:rsidRPr="0034658F">
        <w:rPr>
          <w:iCs/>
          <w:lang w:eastAsia="bg-BG"/>
        </w:rPr>
        <w:t xml:space="preserve"> е </w:t>
      </w:r>
      <w:r w:rsidR="008D2AB2" w:rsidRPr="0034658F">
        <w:rPr>
          <w:iCs/>
          <w:lang w:eastAsia="bg-BG"/>
        </w:rPr>
        <w:t>участник в А</w:t>
      </w:r>
      <w:r w:rsidR="009729E1" w:rsidRPr="0034658F">
        <w:rPr>
          <w:iCs/>
          <w:lang w:eastAsia="bg-BG"/>
        </w:rPr>
        <w:t xml:space="preserve">прилското въстание, отличил се по-късно и </w:t>
      </w:r>
      <w:r w:rsidR="0043005D" w:rsidRPr="0034658F">
        <w:rPr>
          <w:iCs/>
          <w:lang w:eastAsia="bg-BG"/>
        </w:rPr>
        <w:t>в б</w:t>
      </w:r>
      <w:r w:rsidR="009729E1" w:rsidRPr="0034658F">
        <w:rPr>
          <w:iCs/>
          <w:lang w:eastAsia="bg-BG"/>
        </w:rPr>
        <w:t>оевете на Шипка</w:t>
      </w:r>
      <w:r w:rsidR="008D2AB2" w:rsidRPr="0034658F">
        <w:rPr>
          <w:iCs/>
          <w:lang w:eastAsia="bg-BG"/>
        </w:rPr>
        <w:t xml:space="preserve"> като опълченец.</w:t>
      </w:r>
    </w:p>
    <w:p w:rsidR="0028339A" w:rsidRPr="0034658F" w:rsidRDefault="0028339A" w:rsidP="0028339A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>През 1973 г.</w:t>
      </w:r>
      <w:r w:rsidR="00057ED4" w:rsidRPr="0034658F">
        <w:rPr>
          <w:iCs/>
          <w:lang w:eastAsia="bg-BG"/>
        </w:rPr>
        <w:t xml:space="preserve"> Христо </w:t>
      </w:r>
      <w:r w:rsidR="005527DF" w:rsidRPr="0034658F">
        <w:rPr>
          <w:iCs/>
          <w:lang w:eastAsia="bg-BG"/>
        </w:rPr>
        <w:t>Смоленов</w:t>
      </w:r>
      <w:r w:rsidR="005527DF">
        <w:rPr>
          <w:iCs/>
          <w:lang w:eastAsia="bg-BG"/>
        </w:rPr>
        <w:t xml:space="preserve"> </w:t>
      </w:r>
      <w:r w:rsidR="00057ED4" w:rsidRPr="0034658F">
        <w:rPr>
          <w:iCs/>
          <w:lang w:eastAsia="bg-BG"/>
        </w:rPr>
        <w:t>завършва със златен медал Английската гимназия в София. Същевременно завършва и Школата по физика на академик</w:t>
      </w:r>
      <w:r w:rsidR="00E65CAD" w:rsidRPr="0034658F">
        <w:rPr>
          <w:iCs/>
          <w:lang w:eastAsia="bg-BG"/>
        </w:rPr>
        <w:t xml:space="preserve"> Асен</w:t>
      </w:r>
      <w:r w:rsidR="00057ED4" w:rsidRPr="0034658F">
        <w:rPr>
          <w:iCs/>
          <w:lang w:eastAsia="bg-BG"/>
        </w:rPr>
        <w:t xml:space="preserve"> Дацев. </w:t>
      </w:r>
      <w:r w:rsidR="00E65CAD" w:rsidRPr="0034658F">
        <w:rPr>
          <w:iCs/>
          <w:lang w:eastAsia="bg-BG"/>
        </w:rPr>
        <w:t xml:space="preserve">Следва редовна военна служба в Школата за запасни офицери в Плевен и </w:t>
      </w:r>
      <w:r w:rsidR="006D5862" w:rsidRPr="0034658F">
        <w:rPr>
          <w:iCs/>
          <w:lang w:eastAsia="bg-BG"/>
        </w:rPr>
        <w:t>в</w:t>
      </w:r>
      <w:r w:rsidRPr="0034658F">
        <w:rPr>
          <w:iCs/>
          <w:lang w:eastAsia="bg-BG"/>
        </w:rPr>
        <w:t xml:space="preserve"> поделение 80</w:t>
      </w:r>
      <w:r w:rsidR="00A238C8">
        <w:rPr>
          <w:iCs/>
          <w:lang w:eastAsia="bg-BG"/>
        </w:rPr>
        <w:t xml:space="preserve"> </w:t>
      </w:r>
      <w:r w:rsidRPr="0034658F">
        <w:rPr>
          <w:iCs/>
          <w:lang w:eastAsia="bg-BG"/>
        </w:rPr>
        <w:t>990</w:t>
      </w:r>
      <w:r w:rsidR="005527DF">
        <w:rPr>
          <w:iCs/>
          <w:lang w:eastAsia="bg-BG"/>
        </w:rPr>
        <w:t xml:space="preserve"> – </w:t>
      </w:r>
      <w:r w:rsidR="00E65CAD" w:rsidRPr="0034658F">
        <w:rPr>
          <w:iCs/>
          <w:lang w:eastAsia="bg-BG"/>
        </w:rPr>
        <w:t>Мусачево.</w:t>
      </w:r>
      <w:r w:rsidRPr="0034658F">
        <w:rPr>
          <w:iCs/>
          <w:lang w:eastAsia="bg-BG"/>
        </w:rPr>
        <w:t xml:space="preserve"> Там п</w:t>
      </w:r>
      <w:r w:rsidR="00E65CAD" w:rsidRPr="0034658F">
        <w:rPr>
          <w:iCs/>
          <w:lang w:eastAsia="bg-BG"/>
        </w:rPr>
        <w:t>редсрочно е произведен в звание „младши лейтенант“</w:t>
      </w:r>
      <w:r w:rsidR="006D5862" w:rsidRPr="0034658F">
        <w:rPr>
          <w:iCs/>
          <w:lang w:eastAsia="bg-BG"/>
        </w:rPr>
        <w:t xml:space="preserve">. През 1980 година завършва с отличие Московския </w:t>
      </w:r>
      <w:r w:rsidR="005527DF">
        <w:rPr>
          <w:iCs/>
          <w:lang w:eastAsia="bg-BG"/>
        </w:rPr>
        <w:t>д</w:t>
      </w:r>
      <w:r w:rsidR="006D5862" w:rsidRPr="0034658F">
        <w:rPr>
          <w:iCs/>
          <w:lang w:eastAsia="bg-BG"/>
        </w:rPr>
        <w:t xml:space="preserve">ържавен </w:t>
      </w:r>
      <w:r w:rsidR="005527DF">
        <w:rPr>
          <w:iCs/>
          <w:lang w:eastAsia="bg-BG"/>
        </w:rPr>
        <w:t>у</w:t>
      </w:r>
      <w:r w:rsidR="006D5862" w:rsidRPr="0034658F">
        <w:rPr>
          <w:iCs/>
          <w:lang w:eastAsia="bg-BG"/>
        </w:rPr>
        <w:t>ниверситет „</w:t>
      </w:r>
      <w:r w:rsidR="005527DF">
        <w:rPr>
          <w:iCs/>
          <w:lang w:eastAsia="bg-BG"/>
        </w:rPr>
        <w:t xml:space="preserve">М. В. </w:t>
      </w:r>
      <w:r w:rsidR="006D5862" w:rsidRPr="0034658F">
        <w:rPr>
          <w:iCs/>
          <w:lang w:eastAsia="bg-BG"/>
        </w:rPr>
        <w:t>Ломоносов“</w:t>
      </w:r>
      <w:r w:rsidR="005527DF">
        <w:rPr>
          <w:iCs/>
          <w:lang w:eastAsia="bg-BG"/>
        </w:rPr>
        <w:t xml:space="preserve"> (МГУ) </w:t>
      </w:r>
      <w:r w:rsidR="006D5862" w:rsidRPr="0034658F">
        <w:rPr>
          <w:iCs/>
          <w:lang w:eastAsia="bg-BG"/>
        </w:rPr>
        <w:t xml:space="preserve">със специализация по логика. Работи в Института по философия, а по-късно в Института по математика към Българската </w:t>
      </w:r>
      <w:r w:rsidR="005527DF">
        <w:rPr>
          <w:iCs/>
          <w:lang w:eastAsia="bg-BG"/>
        </w:rPr>
        <w:t>а</w:t>
      </w:r>
      <w:r w:rsidR="006D5862" w:rsidRPr="0034658F">
        <w:rPr>
          <w:iCs/>
          <w:lang w:eastAsia="bg-BG"/>
        </w:rPr>
        <w:t xml:space="preserve">кадемия на </w:t>
      </w:r>
      <w:r w:rsidR="005527DF">
        <w:rPr>
          <w:iCs/>
          <w:lang w:eastAsia="bg-BG"/>
        </w:rPr>
        <w:t>н</w:t>
      </w:r>
      <w:r w:rsidR="006D5862" w:rsidRPr="0034658F">
        <w:rPr>
          <w:iCs/>
          <w:lang w:eastAsia="bg-BG"/>
        </w:rPr>
        <w:t xml:space="preserve">ауките. </w:t>
      </w:r>
    </w:p>
    <w:p w:rsidR="00057ED4" w:rsidRPr="0034658F" w:rsidRDefault="006D5862" w:rsidP="0028339A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>Участва в научни конгреси и конференции</w:t>
      </w:r>
      <w:r w:rsidR="00125A22" w:rsidRPr="0034658F">
        <w:rPr>
          <w:iCs/>
          <w:lang w:eastAsia="bg-BG"/>
        </w:rPr>
        <w:t>, публикува статии във водещи списания по логика, методолог</w:t>
      </w:r>
      <w:r w:rsidR="00901408" w:rsidRPr="0034658F">
        <w:rPr>
          <w:iCs/>
          <w:lang w:eastAsia="bg-BG"/>
        </w:rPr>
        <w:t xml:space="preserve">ия и история на науката. Христо </w:t>
      </w:r>
      <w:r w:rsidR="00125A22" w:rsidRPr="0034658F">
        <w:rPr>
          <w:iCs/>
          <w:lang w:eastAsia="bg-BG"/>
        </w:rPr>
        <w:t>Смолено</w:t>
      </w:r>
      <w:r w:rsidR="00901408" w:rsidRPr="0034658F">
        <w:rPr>
          <w:iCs/>
          <w:lang w:eastAsia="bg-BG"/>
        </w:rPr>
        <w:t>в е един от основателите на съвременна</w:t>
      </w:r>
      <w:r w:rsidR="00DE2F2E">
        <w:rPr>
          <w:iCs/>
          <w:lang w:eastAsia="bg-BG"/>
        </w:rPr>
        <w:t>та</w:t>
      </w:r>
      <w:r w:rsidR="00125A22" w:rsidRPr="0034658F">
        <w:rPr>
          <w:iCs/>
          <w:lang w:eastAsia="bg-BG"/>
        </w:rPr>
        <w:t xml:space="preserve"> логико-математическа дисциплина, наречена </w:t>
      </w:r>
      <w:r w:rsidR="00DE2F2E">
        <w:rPr>
          <w:iCs/>
          <w:lang w:eastAsia="bg-BG"/>
        </w:rPr>
        <w:t>П</w:t>
      </w:r>
      <w:r w:rsidR="00125A22" w:rsidRPr="0034658F">
        <w:rPr>
          <w:iCs/>
          <w:lang w:eastAsia="bg-BG"/>
        </w:rPr>
        <w:t xml:space="preserve">араконсистентна логика. </w:t>
      </w:r>
      <w:r w:rsidR="00901408" w:rsidRPr="0034658F">
        <w:rPr>
          <w:iCs/>
          <w:lang w:eastAsia="bg-BG"/>
        </w:rPr>
        <w:t>Тя  изследва</w:t>
      </w:r>
      <w:r w:rsidR="00A403C9" w:rsidRPr="0034658F">
        <w:rPr>
          <w:iCs/>
          <w:lang w:eastAsia="bg-BG"/>
        </w:rPr>
        <w:t xml:space="preserve"> системи, които не се </w:t>
      </w:r>
      <w:r w:rsidR="00901408" w:rsidRPr="0034658F">
        <w:rPr>
          <w:iCs/>
          <w:lang w:eastAsia="bg-BG"/>
        </w:rPr>
        <w:t>тривиализират от постъпващата в тях</w:t>
      </w:r>
      <w:r w:rsidR="00A403C9" w:rsidRPr="0034658F">
        <w:rPr>
          <w:iCs/>
          <w:lang w:eastAsia="bg-BG"/>
        </w:rPr>
        <w:t xml:space="preserve"> противор</w:t>
      </w:r>
      <w:r w:rsidR="00901408" w:rsidRPr="0034658F">
        <w:rPr>
          <w:iCs/>
          <w:lang w:eastAsia="bg-BG"/>
        </w:rPr>
        <w:t>ечива инфо</w:t>
      </w:r>
      <w:r w:rsidR="00DE2F2E">
        <w:rPr>
          <w:iCs/>
          <w:lang w:eastAsia="bg-BG"/>
        </w:rPr>
        <w:t>р</w:t>
      </w:r>
      <w:r w:rsidR="00901408" w:rsidRPr="0034658F">
        <w:rPr>
          <w:iCs/>
          <w:lang w:eastAsia="bg-BG"/>
        </w:rPr>
        <w:t>ма</w:t>
      </w:r>
      <w:r w:rsidR="002D2749" w:rsidRPr="0034658F">
        <w:rPr>
          <w:iCs/>
          <w:lang w:eastAsia="bg-BG"/>
        </w:rPr>
        <w:t>ция. П</w:t>
      </w:r>
      <w:r w:rsidR="00901408" w:rsidRPr="0034658F">
        <w:rPr>
          <w:iCs/>
          <w:lang w:eastAsia="bg-BG"/>
        </w:rPr>
        <w:t>редставляват интерес в</w:t>
      </w:r>
      <w:r w:rsidR="00DE2F2E">
        <w:rPr>
          <w:iCs/>
          <w:lang w:eastAsia="bg-BG"/>
        </w:rPr>
        <w:t xml:space="preserve"> </w:t>
      </w:r>
      <w:r w:rsidR="00901408" w:rsidRPr="0034658F">
        <w:rPr>
          <w:iCs/>
          <w:lang w:eastAsia="bg-BG"/>
        </w:rPr>
        <w:t>разработването на</w:t>
      </w:r>
      <w:r w:rsidR="00C607EE" w:rsidRPr="0034658F">
        <w:rPr>
          <w:iCs/>
          <w:lang w:eastAsia="bg-BG"/>
        </w:rPr>
        <w:t xml:space="preserve"> изкуствен интелект.</w:t>
      </w:r>
    </w:p>
    <w:p w:rsidR="00C607EE" w:rsidRPr="0034658F" w:rsidRDefault="00A75431" w:rsidP="00DE2F2E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 xml:space="preserve">Христо Смоленов </w:t>
      </w:r>
      <w:r w:rsidRPr="0034658F">
        <w:rPr>
          <w:iCs/>
          <w:lang w:val="en-US" w:eastAsia="bg-BG"/>
        </w:rPr>
        <w:t>e</w:t>
      </w:r>
      <w:r w:rsidRPr="0034658F">
        <w:rPr>
          <w:iCs/>
          <w:lang w:eastAsia="bg-BG"/>
        </w:rPr>
        <w:t xml:space="preserve"> инициатор и </w:t>
      </w:r>
      <w:r w:rsidR="00BC6617" w:rsidRPr="0034658F">
        <w:rPr>
          <w:iCs/>
          <w:lang w:eastAsia="bg-BG"/>
        </w:rPr>
        <w:t>организатор за създаване на Русенски</w:t>
      </w:r>
      <w:r w:rsidR="00CE1673" w:rsidRPr="0034658F">
        <w:rPr>
          <w:iCs/>
          <w:lang w:eastAsia="bg-BG"/>
        </w:rPr>
        <w:t>я комитет</w:t>
      </w:r>
      <w:r w:rsidRPr="0034658F">
        <w:rPr>
          <w:iCs/>
          <w:lang w:eastAsia="bg-BG"/>
        </w:rPr>
        <w:t xml:space="preserve"> (1988 г.) и</w:t>
      </w:r>
      <w:r w:rsidR="00CE1673" w:rsidRPr="0034658F">
        <w:rPr>
          <w:iCs/>
          <w:lang w:eastAsia="bg-BG"/>
        </w:rPr>
        <w:t xml:space="preserve"> на</w:t>
      </w:r>
      <w:r w:rsidR="00BC6617" w:rsidRPr="0034658F">
        <w:rPr>
          <w:iCs/>
          <w:lang w:eastAsia="bg-BG"/>
        </w:rPr>
        <w:t xml:space="preserve"> „Екогласност“</w:t>
      </w:r>
      <w:r w:rsidRPr="0034658F">
        <w:rPr>
          <w:iCs/>
          <w:lang w:eastAsia="bg-BG"/>
        </w:rPr>
        <w:t xml:space="preserve"> (1989 г.)</w:t>
      </w:r>
      <w:r w:rsidR="00CE1673" w:rsidRPr="0034658F">
        <w:rPr>
          <w:iCs/>
          <w:lang w:eastAsia="bg-BG"/>
        </w:rPr>
        <w:t>.</w:t>
      </w:r>
      <w:r w:rsidR="0059609C" w:rsidRPr="0034658F">
        <w:rPr>
          <w:iCs/>
          <w:lang w:eastAsia="bg-BG"/>
        </w:rPr>
        <w:t xml:space="preserve"> В началото на</w:t>
      </w:r>
      <w:r w:rsidRPr="0034658F">
        <w:rPr>
          <w:iCs/>
          <w:lang w:eastAsia="bg-BG"/>
        </w:rPr>
        <w:t xml:space="preserve"> </w:t>
      </w:r>
      <w:r w:rsidR="00DE2F2E">
        <w:rPr>
          <w:iCs/>
          <w:lang w:eastAsia="bg-BG"/>
        </w:rPr>
        <w:t>П</w:t>
      </w:r>
      <w:r w:rsidRPr="0034658F">
        <w:rPr>
          <w:iCs/>
          <w:lang w:eastAsia="bg-BG"/>
        </w:rPr>
        <w:t>рехода създава първия в стран</w:t>
      </w:r>
      <w:r w:rsidR="00DE2F2E">
        <w:rPr>
          <w:iCs/>
          <w:lang w:eastAsia="bg-BG"/>
        </w:rPr>
        <w:t>а</w:t>
      </w:r>
      <w:r w:rsidRPr="0034658F">
        <w:rPr>
          <w:iCs/>
          <w:lang w:eastAsia="bg-BG"/>
        </w:rPr>
        <w:t>та мозъчен тръст</w:t>
      </w:r>
      <w:r w:rsidR="0059609C" w:rsidRPr="0034658F">
        <w:rPr>
          <w:iCs/>
          <w:lang w:eastAsia="bg-BG"/>
        </w:rPr>
        <w:t xml:space="preserve"> – Групата за независими анализи и стратегии. </w:t>
      </w:r>
      <w:r w:rsidR="00232A4C" w:rsidRPr="0034658F">
        <w:rPr>
          <w:iCs/>
          <w:lang w:eastAsia="bg-BG"/>
        </w:rPr>
        <w:t>Организира и ръководи акцията по запазване на Дома на офицерите и сержантите от запаса – противопоставя се на</w:t>
      </w:r>
      <w:r w:rsidR="00A2604D" w:rsidRPr="0034658F">
        <w:rPr>
          <w:iCs/>
          <w:lang w:eastAsia="bg-BG"/>
        </w:rPr>
        <w:t xml:space="preserve"> опитите на тогавашните властимащи</w:t>
      </w:r>
      <w:r w:rsidR="00232A4C" w:rsidRPr="0034658F">
        <w:rPr>
          <w:iCs/>
          <w:lang w:eastAsia="bg-BG"/>
        </w:rPr>
        <w:t xml:space="preserve"> да го</w:t>
      </w:r>
      <w:r w:rsidR="00A2604D" w:rsidRPr="0034658F">
        <w:rPr>
          <w:iCs/>
          <w:lang w:eastAsia="bg-BG"/>
        </w:rPr>
        <w:t xml:space="preserve"> предоставят за централа на ДПС.</w:t>
      </w:r>
      <w:r w:rsidR="00DE2F2E">
        <w:rPr>
          <w:iCs/>
          <w:lang w:eastAsia="bg-BG"/>
        </w:rPr>
        <w:t xml:space="preserve"> </w:t>
      </w:r>
      <w:r w:rsidR="0059609C" w:rsidRPr="0034658F">
        <w:rPr>
          <w:iCs/>
          <w:lang w:eastAsia="bg-BG"/>
        </w:rPr>
        <w:t>Като парламентарен секретар на Министерството на отбраната</w:t>
      </w:r>
      <w:r w:rsidR="00DE2F2E">
        <w:rPr>
          <w:iCs/>
          <w:lang w:eastAsia="bg-BG"/>
        </w:rPr>
        <w:t>,</w:t>
      </w:r>
      <w:r w:rsidR="0059609C" w:rsidRPr="0034658F">
        <w:rPr>
          <w:iCs/>
          <w:lang w:eastAsia="bg-BG"/>
        </w:rPr>
        <w:t xml:space="preserve"> координира изработването и приемането на първия Закон за отбраната и въоръжените сили. Работи под </w:t>
      </w:r>
      <w:r w:rsidR="00232A4C" w:rsidRPr="0034658F">
        <w:rPr>
          <w:iCs/>
          <w:lang w:eastAsia="bg-BG"/>
        </w:rPr>
        <w:t xml:space="preserve">прякото </w:t>
      </w:r>
      <w:r w:rsidR="0059609C" w:rsidRPr="0034658F">
        <w:rPr>
          <w:iCs/>
          <w:lang w:eastAsia="bg-BG"/>
        </w:rPr>
        <w:t xml:space="preserve">ръководство на </w:t>
      </w:r>
      <w:r w:rsidR="00DE2F2E">
        <w:rPr>
          <w:iCs/>
          <w:lang w:eastAsia="bg-BG"/>
        </w:rPr>
        <w:t>м</w:t>
      </w:r>
      <w:r w:rsidR="00232A4C" w:rsidRPr="0034658F">
        <w:rPr>
          <w:iCs/>
          <w:lang w:eastAsia="bg-BG"/>
        </w:rPr>
        <w:t>инистъра</w:t>
      </w:r>
      <w:r w:rsidR="00DE2F2E">
        <w:rPr>
          <w:iCs/>
          <w:lang w:eastAsia="bg-BG"/>
        </w:rPr>
        <w:t xml:space="preserve"> –</w:t>
      </w:r>
      <w:r w:rsidR="00232A4C" w:rsidRPr="0034658F">
        <w:rPr>
          <w:iCs/>
          <w:lang w:eastAsia="bg-BG"/>
        </w:rPr>
        <w:t xml:space="preserve"> </w:t>
      </w:r>
      <w:r w:rsidR="0059609C" w:rsidRPr="0034658F">
        <w:rPr>
          <w:iCs/>
          <w:lang w:eastAsia="bg-BG"/>
        </w:rPr>
        <w:t>адмирал Димитър Павлов</w:t>
      </w:r>
      <w:r w:rsidR="00DE2F2E">
        <w:rPr>
          <w:iCs/>
          <w:lang w:eastAsia="bg-BG"/>
        </w:rPr>
        <w:t>,</w:t>
      </w:r>
      <w:r w:rsidR="00232A4C" w:rsidRPr="0034658F">
        <w:rPr>
          <w:iCs/>
          <w:lang w:eastAsia="bg-BG"/>
        </w:rPr>
        <w:t xml:space="preserve"> и </w:t>
      </w:r>
      <w:r w:rsidR="00DE2F2E">
        <w:rPr>
          <w:iCs/>
          <w:lang w:eastAsia="bg-BG"/>
        </w:rPr>
        <w:t>н</w:t>
      </w:r>
      <w:r w:rsidR="00232A4C" w:rsidRPr="0034658F">
        <w:rPr>
          <w:iCs/>
          <w:lang w:eastAsia="bg-BG"/>
        </w:rPr>
        <w:t>ачалника на Генералния щаб</w:t>
      </w:r>
      <w:r w:rsidR="00DE2F2E">
        <w:rPr>
          <w:iCs/>
          <w:lang w:eastAsia="bg-BG"/>
        </w:rPr>
        <w:t xml:space="preserve"> –</w:t>
      </w:r>
      <w:r w:rsidR="00232A4C" w:rsidRPr="0034658F">
        <w:rPr>
          <w:iCs/>
          <w:lang w:eastAsia="bg-BG"/>
        </w:rPr>
        <w:t xml:space="preserve"> генерал-полковник Цветан Тотомиров. </w:t>
      </w:r>
    </w:p>
    <w:p w:rsidR="00265484" w:rsidRDefault="005C66B2" w:rsidP="00C47901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lastRenderedPageBreak/>
        <w:t>Христо Смоленов е народен представител в 38-</w:t>
      </w:r>
      <w:r w:rsidR="00DE2F2E">
        <w:rPr>
          <w:iCs/>
          <w:lang w:eastAsia="bg-BG"/>
        </w:rPr>
        <w:t>о</w:t>
      </w:r>
      <w:r w:rsidRPr="0034658F">
        <w:rPr>
          <w:iCs/>
          <w:lang w:eastAsia="bg-BG"/>
        </w:rPr>
        <w:t xml:space="preserve">то </w:t>
      </w:r>
      <w:r w:rsidR="00DE2F2E">
        <w:rPr>
          <w:iCs/>
          <w:lang w:eastAsia="bg-BG"/>
        </w:rPr>
        <w:t>н</w:t>
      </w:r>
      <w:r w:rsidRPr="0034658F">
        <w:rPr>
          <w:iCs/>
          <w:lang w:eastAsia="bg-BG"/>
        </w:rPr>
        <w:t xml:space="preserve">ародно </w:t>
      </w:r>
      <w:r w:rsidR="00DE2F2E">
        <w:rPr>
          <w:iCs/>
          <w:lang w:eastAsia="bg-BG"/>
        </w:rPr>
        <w:t>с</w:t>
      </w:r>
      <w:r w:rsidRPr="0034658F">
        <w:rPr>
          <w:iCs/>
          <w:lang w:eastAsia="bg-BG"/>
        </w:rPr>
        <w:t>ъбрание. След това</w:t>
      </w:r>
      <w:r w:rsidR="00C47901">
        <w:rPr>
          <w:iCs/>
          <w:lang w:eastAsia="bg-BG"/>
        </w:rPr>
        <w:t xml:space="preserve"> се посвещава </w:t>
      </w:r>
      <w:r w:rsidRPr="0034658F">
        <w:rPr>
          <w:iCs/>
          <w:lang w:eastAsia="bg-BG"/>
        </w:rPr>
        <w:t>на научна работа</w:t>
      </w:r>
      <w:r w:rsidR="00C47901">
        <w:rPr>
          <w:iCs/>
          <w:lang w:eastAsia="bg-BG"/>
        </w:rPr>
        <w:t xml:space="preserve"> – </w:t>
      </w:r>
      <w:r w:rsidRPr="0034658F">
        <w:rPr>
          <w:iCs/>
          <w:lang w:eastAsia="bg-BG"/>
        </w:rPr>
        <w:t>доцент</w:t>
      </w:r>
      <w:r w:rsidR="00C47901">
        <w:rPr>
          <w:iCs/>
          <w:lang w:eastAsia="bg-BG"/>
        </w:rPr>
        <w:t xml:space="preserve"> е</w:t>
      </w:r>
      <w:r w:rsidRPr="0034658F">
        <w:rPr>
          <w:iCs/>
          <w:lang w:eastAsia="bg-BG"/>
        </w:rPr>
        <w:t xml:space="preserve"> в Института по металознание, съоръжения и технологии</w:t>
      </w:r>
      <w:r w:rsidR="00C47901">
        <w:rPr>
          <w:iCs/>
          <w:lang w:eastAsia="bg-BG"/>
        </w:rPr>
        <w:t xml:space="preserve">, в </w:t>
      </w:r>
      <w:r w:rsidRPr="0034658F">
        <w:rPr>
          <w:iCs/>
          <w:lang w:eastAsia="bg-BG"/>
        </w:rPr>
        <w:t>Център по хидро-</w:t>
      </w:r>
      <w:r w:rsidR="00265484">
        <w:rPr>
          <w:iCs/>
          <w:lang w:eastAsia="bg-BG"/>
        </w:rPr>
        <w:t xml:space="preserve"> и </w:t>
      </w:r>
      <w:r w:rsidRPr="0034658F">
        <w:rPr>
          <w:iCs/>
          <w:lang w:eastAsia="bg-BG"/>
        </w:rPr>
        <w:t xml:space="preserve">аеродинамика към Българската </w:t>
      </w:r>
      <w:r w:rsidR="00C47901">
        <w:rPr>
          <w:iCs/>
          <w:lang w:eastAsia="bg-BG"/>
        </w:rPr>
        <w:t>а</w:t>
      </w:r>
      <w:r w:rsidRPr="0034658F">
        <w:rPr>
          <w:iCs/>
          <w:lang w:eastAsia="bg-BG"/>
        </w:rPr>
        <w:t>кадемия на науките. Има научна степен „</w:t>
      </w:r>
      <w:r w:rsidR="00C47901">
        <w:rPr>
          <w:iCs/>
          <w:lang w:eastAsia="bg-BG"/>
        </w:rPr>
        <w:t>Д</w:t>
      </w:r>
      <w:r w:rsidRPr="0034658F">
        <w:rPr>
          <w:iCs/>
          <w:lang w:eastAsia="bg-BG"/>
        </w:rPr>
        <w:t>октор“ и е автор на десетки научни публикации, сред които 11 книги. Носител е на наградата „Варна“ за 2011 година.</w:t>
      </w:r>
    </w:p>
    <w:p w:rsidR="00125A22" w:rsidRPr="0034658F" w:rsidRDefault="00161FB5" w:rsidP="00C47901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>Участник</w:t>
      </w:r>
      <w:r w:rsidR="00265484">
        <w:rPr>
          <w:iCs/>
          <w:lang w:eastAsia="bg-BG"/>
        </w:rPr>
        <w:t xml:space="preserve"> е</w:t>
      </w:r>
      <w:r w:rsidRPr="0034658F">
        <w:rPr>
          <w:iCs/>
          <w:lang w:eastAsia="bg-BG"/>
        </w:rPr>
        <w:t xml:space="preserve"> в морската експедиция на кораба „Академик“ заедно с Уилиам Райън, световноизвестен морски геолог</w:t>
      </w:r>
      <w:r w:rsidR="00265484">
        <w:rPr>
          <w:iCs/>
          <w:lang w:eastAsia="bg-BG"/>
        </w:rPr>
        <w:t>,</w:t>
      </w:r>
      <w:r w:rsidRPr="0034658F">
        <w:rPr>
          <w:iCs/>
          <w:lang w:eastAsia="bg-BG"/>
        </w:rPr>
        <w:t xml:space="preserve"> и професор Петко Димитров. Това, което обединява тримата учени</w:t>
      </w:r>
      <w:r w:rsidR="00265484">
        <w:rPr>
          <w:iCs/>
          <w:lang w:eastAsia="bg-BG"/>
        </w:rPr>
        <w:t>,</w:t>
      </w:r>
      <w:r w:rsidRPr="0034658F">
        <w:rPr>
          <w:iCs/>
          <w:lang w:eastAsia="bg-BG"/>
        </w:rPr>
        <w:t xml:space="preserve"> е възглед за Черно море като люлка на Първата цивилизация</w:t>
      </w:r>
      <w:r w:rsidR="00265484">
        <w:rPr>
          <w:iCs/>
          <w:lang w:eastAsia="bg-BG"/>
        </w:rPr>
        <w:t>.</w:t>
      </w:r>
      <w:r w:rsidRPr="0034658F">
        <w:rPr>
          <w:iCs/>
          <w:lang w:eastAsia="bg-BG"/>
        </w:rPr>
        <w:t xml:space="preserve"> Според тях има голяма вероятност точно тук да са се случили </w:t>
      </w:r>
      <w:r w:rsidR="002B045C" w:rsidRPr="0034658F">
        <w:rPr>
          <w:iCs/>
          <w:lang w:eastAsia="bg-BG"/>
        </w:rPr>
        <w:t xml:space="preserve">катастрофични събития, породили митовете за </w:t>
      </w:r>
      <w:r w:rsidR="00265484">
        <w:rPr>
          <w:iCs/>
          <w:lang w:eastAsia="bg-BG"/>
        </w:rPr>
        <w:t>П</w:t>
      </w:r>
      <w:r w:rsidR="002B045C" w:rsidRPr="0034658F">
        <w:rPr>
          <w:iCs/>
          <w:lang w:eastAsia="bg-BG"/>
        </w:rPr>
        <w:t xml:space="preserve">отопа. Смоленов смята, че тази първа световна цивилизация все пак е превъзмогнала мегабедствието и е оставила забележителни следи в </w:t>
      </w:r>
      <w:r w:rsidR="007F7F88" w:rsidRPr="0034658F">
        <w:rPr>
          <w:iCs/>
          <w:lang w:eastAsia="bg-BG"/>
        </w:rPr>
        <w:t xml:space="preserve">културната ни праистория. Именно с нея той свързва уникалните находки от Варненския енеолитен некропол – най-древното златно съкровище на света. </w:t>
      </w:r>
    </w:p>
    <w:p w:rsidR="007F7F88" w:rsidRPr="0034658F" w:rsidRDefault="007F7F88" w:rsidP="006D5862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 xml:space="preserve">Христо Смоленов е посветил </w:t>
      </w:r>
      <w:r w:rsidR="0006342E" w:rsidRPr="0034658F">
        <w:rPr>
          <w:iCs/>
          <w:lang w:eastAsia="bg-BG"/>
        </w:rPr>
        <w:t xml:space="preserve">на прочутото Варненско злато системни изследвания, обобщени в 6 книги и няколко филма. Два от тези филми са излъчени с голям успех през 2013 и 2014 година по </w:t>
      </w:r>
      <w:r w:rsidR="0006342E" w:rsidRPr="0034658F">
        <w:rPr>
          <w:i/>
          <w:iCs/>
          <w:lang w:eastAsia="bg-BG"/>
        </w:rPr>
        <w:t>Нешънъл джиографик ченъл.</w:t>
      </w:r>
      <w:r w:rsidR="0006342E" w:rsidRPr="0034658F">
        <w:rPr>
          <w:iCs/>
          <w:lang w:eastAsia="bg-BG"/>
        </w:rPr>
        <w:t xml:space="preserve"> Международният интерес към тези открития на Смоленов намира израз и в специален филм на Южнокорейската образователна телевизия. </w:t>
      </w:r>
      <w:r w:rsidR="00E37FC3" w:rsidRPr="0034658F">
        <w:rPr>
          <w:iCs/>
          <w:lang w:eastAsia="bg-BG"/>
        </w:rPr>
        <w:t>Развитието на идеите му</w:t>
      </w:r>
      <w:r w:rsidR="008A09C6" w:rsidRPr="0034658F">
        <w:rPr>
          <w:iCs/>
          <w:lang w:eastAsia="bg-BG"/>
        </w:rPr>
        <w:t xml:space="preserve"> днес включв</w:t>
      </w:r>
      <w:r w:rsidR="00E37FC3" w:rsidRPr="0034658F">
        <w:rPr>
          <w:iCs/>
          <w:lang w:eastAsia="bg-BG"/>
        </w:rPr>
        <w:t>а</w:t>
      </w:r>
      <w:r w:rsidR="008A09C6" w:rsidRPr="0034658F">
        <w:rPr>
          <w:iCs/>
          <w:lang w:eastAsia="bg-BG"/>
        </w:rPr>
        <w:t xml:space="preserve"> космометрични и</w:t>
      </w:r>
      <w:r w:rsidR="00E37FC3" w:rsidRPr="0034658F">
        <w:rPr>
          <w:iCs/>
          <w:lang w:eastAsia="bg-BG"/>
        </w:rPr>
        <w:t xml:space="preserve"> архитектурно-ге</w:t>
      </w:r>
      <w:r w:rsidR="008A09C6" w:rsidRPr="0034658F">
        <w:rPr>
          <w:iCs/>
          <w:lang w:eastAsia="bg-BG"/>
        </w:rPr>
        <w:t>ометрични измервания, които потвърждават една уникална хипотеза. Човешката креативност и космичното</w:t>
      </w:r>
      <w:r w:rsidR="00CB7EBE">
        <w:rPr>
          <w:iCs/>
          <w:lang w:eastAsia="bg-BG"/>
        </w:rPr>
        <w:t xml:space="preserve"> творене</w:t>
      </w:r>
      <w:r w:rsidR="008A09C6" w:rsidRPr="0034658F">
        <w:rPr>
          <w:iCs/>
          <w:lang w:eastAsia="bg-BG"/>
        </w:rPr>
        <w:t xml:space="preserve"> (самоизвайването на природата)</w:t>
      </w:r>
      <w:r w:rsidR="00EE0D37" w:rsidRPr="0034658F">
        <w:rPr>
          <w:iCs/>
          <w:lang w:eastAsia="bg-BG"/>
        </w:rPr>
        <w:t xml:space="preserve"> следват едни и същи</w:t>
      </w:r>
      <w:r w:rsidR="00CB7EBE">
        <w:rPr>
          <w:iCs/>
          <w:lang w:eastAsia="bg-BG"/>
        </w:rPr>
        <w:t xml:space="preserve"> </w:t>
      </w:r>
      <w:r w:rsidR="00EE0D37" w:rsidRPr="0034658F">
        <w:rPr>
          <w:iCs/>
          <w:lang w:eastAsia="bg-BG"/>
        </w:rPr>
        <w:t>закони. Изразяването на тези закономерности става с помощта на универсалните константи като „пи“, Златното сечение, Ойлеровото число</w:t>
      </w:r>
      <w:r w:rsidR="00EC0E1E" w:rsidRPr="0034658F">
        <w:rPr>
          <w:iCs/>
          <w:lang w:eastAsia="bg-BG"/>
        </w:rPr>
        <w:t xml:space="preserve"> и други фундаментални константи от физиката и математиката. Взаимодействията между тях разкриват логическа</w:t>
      </w:r>
      <w:r w:rsidR="00403549" w:rsidRPr="0034658F">
        <w:rPr>
          <w:iCs/>
          <w:lang w:eastAsia="bg-BG"/>
        </w:rPr>
        <w:t>та структура на Космоса в смисъла, вложен от самия Питагор – красота</w:t>
      </w:r>
      <w:r w:rsidR="00F7237E">
        <w:rPr>
          <w:iCs/>
          <w:lang w:eastAsia="bg-BG"/>
        </w:rPr>
        <w:t>та</w:t>
      </w:r>
      <w:r w:rsidR="00403549" w:rsidRPr="0034658F">
        <w:rPr>
          <w:iCs/>
          <w:lang w:eastAsia="bg-BG"/>
        </w:rPr>
        <w:t xml:space="preserve"> на света като система от пропорции…</w:t>
      </w:r>
    </w:p>
    <w:p w:rsidR="00954B25" w:rsidRPr="0034658F" w:rsidRDefault="009B076C" w:rsidP="00954B25">
      <w:pPr>
        <w:ind w:left="708" w:firstLine="708"/>
        <w:jc w:val="both"/>
        <w:rPr>
          <w:iCs/>
          <w:lang w:eastAsia="bg-BG"/>
        </w:rPr>
      </w:pPr>
      <w:r w:rsidRPr="0034658F">
        <w:rPr>
          <w:iCs/>
          <w:lang w:eastAsia="bg-BG"/>
        </w:rPr>
        <w:t>Наред със</w:t>
      </w:r>
      <w:r w:rsidR="00403549" w:rsidRPr="0034658F">
        <w:rPr>
          <w:iCs/>
          <w:lang w:eastAsia="bg-BG"/>
        </w:rPr>
        <w:t xml:space="preserve"> значимите</w:t>
      </w:r>
      <w:r w:rsidR="00954B25">
        <w:rPr>
          <w:iCs/>
          <w:lang w:eastAsia="bg-BG"/>
        </w:rPr>
        <w:t xml:space="preserve"> </w:t>
      </w:r>
      <w:r w:rsidR="00403549" w:rsidRPr="0034658F">
        <w:rPr>
          <w:iCs/>
          <w:lang w:eastAsia="bg-BG"/>
        </w:rPr>
        <w:t>научни открития</w:t>
      </w:r>
      <w:r w:rsidR="005C283C" w:rsidRPr="0034658F">
        <w:rPr>
          <w:iCs/>
          <w:lang w:eastAsia="bg-BG"/>
        </w:rPr>
        <w:t xml:space="preserve">, </w:t>
      </w:r>
      <w:r w:rsidR="00403549" w:rsidRPr="0034658F">
        <w:rPr>
          <w:iCs/>
          <w:lang w:eastAsia="bg-BG"/>
        </w:rPr>
        <w:t>Смоленов</w:t>
      </w:r>
      <w:r w:rsidR="005C283C" w:rsidRPr="0034658F">
        <w:rPr>
          <w:iCs/>
          <w:lang w:eastAsia="bg-BG"/>
        </w:rPr>
        <w:t xml:space="preserve"> има</w:t>
      </w:r>
      <w:r w:rsidRPr="0034658F">
        <w:rPr>
          <w:iCs/>
          <w:lang w:eastAsia="bg-BG"/>
        </w:rPr>
        <w:t xml:space="preserve"> принос</w:t>
      </w:r>
      <w:r w:rsidR="005C283C" w:rsidRPr="0034658F">
        <w:rPr>
          <w:iCs/>
          <w:lang w:eastAsia="bg-BG"/>
        </w:rPr>
        <w:t xml:space="preserve"> за отбраната и националната сигурн</w:t>
      </w:r>
      <w:r w:rsidRPr="0034658F">
        <w:rPr>
          <w:iCs/>
          <w:lang w:eastAsia="bg-BG"/>
        </w:rPr>
        <w:t>ост на България. За заслуги</w:t>
      </w:r>
      <w:r w:rsidR="005C283C" w:rsidRPr="0034658F">
        <w:rPr>
          <w:iCs/>
          <w:lang w:eastAsia="bg-BG"/>
        </w:rPr>
        <w:t xml:space="preserve"> в тази сфера на 1 ноември 2017 г. той бе</w:t>
      </w:r>
      <w:r w:rsidRPr="0034658F">
        <w:rPr>
          <w:iCs/>
          <w:lang w:eastAsia="bg-BG"/>
        </w:rPr>
        <w:t>ше</w:t>
      </w:r>
      <w:r w:rsidR="005C283C" w:rsidRPr="0034658F">
        <w:rPr>
          <w:iCs/>
          <w:lang w:eastAsia="bg-BG"/>
        </w:rPr>
        <w:t xml:space="preserve"> награден от </w:t>
      </w:r>
      <w:r w:rsidR="00954B25">
        <w:rPr>
          <w:iCs/>
          <w:lang w:eastAsia="bg-BG"/>
        </w:rPr>
        <w:t>м</w:t>
      </w:r>
      <w:r w:rsidR="005C283C" w:rsidRPr="0034658F">
        <w:rPr>
          <w:iCs/>
          <w:lang w:eastAsia="bg-BG"/>
        </w:rPr>
        <w:t>инистъра на отбраната Красимир Каракачанов.</w:t>
      </w:r>
      <w:r w:rsidR="00D67EE7" w:rsidRPr="0034658F">
        <w:rPr>
          <w:iCs/>
          <w:lang w:eastAsia="bg-BG"/>
        </w:rPr>
        <w:t xml:space="preserve"> Христо</w:t>
      </w:r>
      <w:r w:rsidR="005C283C" w:rsidRPr="0034658F">
        <w:rPr>
          <w:iCs/>
          <w:lang w:eastAsia="bg-BG"/>
        </w:rPr>
        <w:t xml:space="preserve"> Смоленов е експерт по антит</w:t>
      </w:r>
      <w:r w:rsidR="00D67EE7" w:rsidRPr="0034658F">
        <w:rPr>
          <w:iCs/>
          <w:lang w:eastAsia="bg-BG"/>
        </w:rPr>
        <w:t>ероризъм и с</w:t>
      </w:r>
      <w:r w:rsidR="002D6313" w:rsidRPr="0034658F">
        <w:rPr>
          <w:iCs/>
          <w:lang w:eastAsia="bg-BG"/>
        </w:rPr>
        <w:t>истемно противодействие</w:t>
      </w:r>
      <w:r w:rsidR="00D67EE7" w:rsidRPr="0034658F">
        <w:rPr>
          <w:iCs/>
          <w:lang w:eastAsia="bg-BG"/>
        </w:rPr>
        <w:t xml:space="preserve"> на радикализацията.</w:t>
      </w:r>
    </w:p>
    <w:sectPr w:rsidR="00954B25" w:rsidRPr="0034658F" w:rsidSect="0094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9B"/>
    <w:multiLevelType w:val="hybridMultilevel"/>
    <w:tmpl w:val="016247E0"/>
    <w:lvl w:ilvl="0" w:tplc="0C64BC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A72F40"/>
    <w:multiLevelType w:val="hybridMultilevel"/>
    <w:tmpl w:val="29565468"/>
    <w:lvl w:ilvl="0" w:tplc="B5A037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1B35B9B"/>
    <w:multiLevelType w:val="hybridMultilevel"/>
    <w:tmpl w:val="52E8EFE4"/>
    <w:lvl w:ilvl="0" w:tplc="D4402F92">
      <w:start w:val="14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C3731F"/>
    <w:multiLevelType w:val="hybridMultilevel"/>
    <w:tmpl w:val="09FE8F08"/>
    <w:lvl w:ilvl="0" w:tplc="22E05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C26761"/>
    <w:multiLevelType w:val="hybridMultilevel"/>
    <w:tmpl w:val="F962C76C"/>
    <w:lvl w:ilvl="0" w:tplc="2D30D3D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158"/>
    <w:multiLevelType w:val="hybridMultilevel"/>
    <w:tmpl w:val="A446AE0E"/>
    <w:lvl w:ilvl="0" w:tplc="0B0C3208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B4D43"/>
    <w:multiLevelType w:val="hybridMultilevel"/>
    <w:tmpl w:val="81BEBC2E"/>
    <w:lvl w:ilvl="0" w:tplc="01E27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835A3F"/>
    <w:multiLevelType w:val="hybridMultilevel"/>
    <w:tmpl w:val="15584DFA"/>
    <w:lvl w:ilvl="0" w:tplc="53D455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49"/>
    <w:rsid w:val="0000095B"/>
    <w:rsid w:val="00003901"/>
    <w:rsid w:val="00007425"/>
    <w:rsid w:val="00010706"/>
    <w:rsid w:val="00023C2D"/>
    <w:rsid w:val="00024D60"/>
    <w:rsid w:val="00025718"/>
    <w:rsid w:val="000315F1"/>
    <w:rsid w:val="000355F5"/>
    <w:rsid w:val="00036E54"/>
    <w:rsid w:val="00037950"/>
    <w:rsid w:val="0004206F"/>
    <w:rsid w:val="0004486F"/>
    <w:rsid w:val="000452AC"/>
    <w:rsid w:val="0004775D"/>
    <w:rsid w:val="0005794B"/>
    <w:rsid w:val="00057ED4"/>
    <w:rsid w:val="0006342E"/>
    <w:rsid w:val="00074F11"/>
    <w:rsid w:val="000752EE"/>
    <w:rsid w:val="00085445"/>
    <w:rsid w:val="00085536"/>
    <w:rsid w:val="00086648"/>
    <w:rsid w:val="0008710E"/>
    <w:rsid w:val="00087783"/>
    <w:rsid w:val="00094B3C"/>
    <w:rsid w:val="00095A18"/>
    <w:rsid w:val="000A692D"/>
    <w:rsid w:val="000B7A76"/>
    <w:rsid w:val="000C269C"/>
    <w:rsid w:val="000C546C"/>
    <w:rsid w:val="000C7605"/>
    <w:rsid w:val="000D0283"/>
    <w:rsid w:val="000D57EB"/>
    <w:rsid w:val="000D72F9"/>
    <w:rsid w:val="000E14B4"/>
    <w:rsid w:val="000E33D9"/>
    <w:rsid w:val="000E3513"/>
    <w:rsid w:val="000F3EAF"/>
    <w:rsid w:val="000F50FC"/>
    <w:rsid w:val="000F66A9"/>
    <w:rsid w:val="00104C4A"/>
    <w:rsid w:val="00105390"/>
    <w:rsid w:val="00106136"/>
    <w:rsid w:val="00112570"/>
    <w:rsid w:val="0011695A"/>
    <w:rsid w:val="001202F9"/>
    <w:rsid w:val="00125A22"/>
    <w:rsid w:val="00125B9E"/>
    <w:rsid w:val="00137DB8"/>
    <w:rsid w:val="00137EEF"/>
    <w:rsid w:val="00141AAF"/>
    <w:rsid w:val="0015071B"/>
    <w:rsid w:val="001524A7"/>
    <w:rsid w:val="00154852"/>
    <w:rsid w:val="0015600D"/>
    <w:rsid w:val="0015705D"/>
    <w:rsid w:val="00157CBF"/>
    <w:rsid w:val="00160856"/>
    <w:rsid w:val="00160C05"/>
    <w:rsid w:val="00161FB5"/>
    <w:rsid w:val="0016556A"/>
    <w:rsid w:val="00166273"/>
    <w:rsid w:val="00181156"/>
    <w:rsid w:val="0018621D"/>
    <w:rsid w:val="001873FB"/>
    <w:rsid w:val="00192023"/>
    <w:rsid w:val="00193863"/>
    <w:rsid w:val="001A05D5"/>
    <w:rsid w:val="001A10E8"/>
    <w:rsid w:val="001A19B3"/>
    <w:rsid w:val="001B5B6A"/>
    <w:rsid w:val="001B6AA3"/>
    <w:rsid w:val="001C2637"/>
    <w:rsid w:val="001C38DA"/>
    <w:rsid w:val="001C3A5C"/>
    <w:rsid w:val="001D165D"/>
    <w:rsid w:val="001D302D"/>
    <w:rsid w:val="001E5348"/>
    <w:rsid w:val="001F040B"/>
    <w:rsid w:val="001F078F"/>
    <w:rsid w:val="001F64AB"/>
    <w:rsid w:val="0020515D"/>
    <w:rsid w:val="0021491C"/>
    <w:rsid w:val="0022377E"/>
    <w:rsid w:val="0022668E"/>
    <w:rsid w:val="00226EAB"/>
    <w:rsid w:val="00232A4C"/>
    <w:rsid w:val="002337DB"/>
    <w:rsid w:val="00233DD0"/>
    <w:rsid w:val="002461FD"/>
    <w:rsid w:val="002546E3"/>
    <w:rsid w:val="00257E07"/>
    <w:rsid w:val="00260654"/>
    <w:rsid w:val="0026417D"/>
    <w:rsid w:val="00265484"/>
    <w:rsid w:val="00271A77"/>
    <w:rsid w:val="00272834"/>
    <w:rsid w:val="00275BE5"/>
    <w:rsid w:val="0028339A"/>
    <w:rsid w:val="002849DF"/>
    <w:rsid w:val="0029065E"/>
    <w:rsid w:val="00293DD1"/>
    <w:rsid w:val="002A0598"/>
    <w:rsid w:val="002A1219"/>
    <w:rsid w:val="002A2BE4"/>
    <w:rsid w:val="002A31F7"/>
    <w:rsid w:val="002B045C"/>
    <w:rsid w:val="002B4831"/>
    <w:rsid w:val="002B61B6"/>
    <w:rsid w:val="002C2061"/>
    <w:rsid w:val="002C28C0"/>
    <w:rsid w:val="002D0998"/>
    <w:rsid w:val="002D2749"/>
    <w:rsid w:val="002D502F"/>
    <w:rsid w:val="002D6313"/>
    <w:rsid w:val="002E43DD"/>
    <w:rsid w:val="002E4A07"/>
    <w:rsid w:val="002E532C"/>
    <w:rsid w:val="002E6E7E"/>
    <w:rsid w:val="002F4841"/>
    <w:rsid w:val="00305376"/>
    <w:rsid w:val="003057E1"/>
    <w:rsid w:val="00305B3A"/>
    <w:rsid w:val="00306EDD"/>
    <w:rsid w:val="00307D52"/>
    <w:rsid w:val="00310869"/>
    <w:rsid w:val="0031119E"/>
    <w:rsid w:val="00311D46"/>
    <w:rsid w:val="003146B5"/>
    <w:rsid w:val="00316BB6"/>
    <w:rsid w:val="00325083"/>
    <w:rsid w:val="003260A7"/>
    <w:rsid w:val="00332F4E"/>
    <w:rsid w:val="003359CB"/>
    <w:rsid w:val="0034002D"/>
    <w:rsid w:val="0034658F"/>
    <w:rsid w:val="00350B1A"/>
    <w:rsid w:val="00353688"/>
    <w:rsid w:val="00353736"/>
    <w:rsid w:val="00355E12"/>
    <w:rsid w:val="0036146C"/>
    <w:rsid w:val="00364012"/>
    <w:rsid w:val="003745A2"/>
    <w:rsid w:val="0037505D"/>
    <w:rsid w:val="00376162"/>
    <w:rsid w:val="00377350"/>
    <w:rsid w:val="003821EA"/>
    <w:rsid w:val="00382BC5"/>
    <w:rsid w:val="003839CB"/>
    <w:rsid w:val="00384207"/>
    <w:rsid w:val="00384B6C"/>
    <w:rsid w:val="00385682"/>
    <w:rsid w:val="00391826"/>
    <w:rsid w:val="00394120"/>
    <w:rsid w:val="00394ED5"/>
    <w:rsid w:val="003979EB"/>
    <w:rsid w:val="003A09D9"/>
    <w:rsid w:val="003A0C08"/>
    <w:rsid w:val="003A235F"/>
    <w:rsid w:val="003A25BB"/>
    <w:rsid w:val="003A2C2C"/>
    <w:rsid w:val="003A31EB"/>
    <w:rsid w:val="003A6ECB"/>
    <w:rsid w:val="003A71A5"/>
    <w:rsid w:val="003B043C"/>
    <w:rsid w:val="003B1990"/>
    <w:rsid w:val="003C4988"/>
    <w:rsid w:val="003C582E"/>
    <w:rsid w:val="003C58D8"/>
    <w:rsid w:val="003C73AC"/>
    <w:rsid w:val="003D04E6"/>
    <w:rsid w:val="003D18D5"/>
    <w:rsid w:val="003D6424"/>
    <w:rsid w:val="003D7498"/>
    <w:rsid w:val="003E493C"/>
    <w:rsid w:val="003E530F"/>
    <w:rsid w:val="003F0209"/>
    <w:rsid w:val="003F2996"/>
    <w:rsid w:val="003F33E3"/>
    <w:rsid w:val="003F5B3A"/>
    <w:rsid w:val="003F614C"/>
    <w:rsid w:val="00400A18"/>
    <w:rsid w:val="00401D61"/>
    <w:rsid w:val="00403549"/>
    <w:rsid w:val="00406678"/>
    <w:rsid w:val="0041185E"/>
    <w:rsid w:val="00412C34"/>
    <w:rsid w:val="0041318A"/>
    <w:rsid w:val="004168E3"/>
    <w:rsid w:val="004206A4"/>
    <w:rsid w:val="004208D0"/>
    <w:rsid w:val="0042782D"/>
    <w:rsid w:val="0043005D"/>
    <w:rsid w:val="00431969"/>
    <w:rsid w:val="00434890"/>
    <w:rsid w:val="004349C5"/>
    <w:rsid w:val="004353F3"/>
    <w:rsid w:val="00446078"/>
    <w:rsid w:val="00450BB3"/>
    <w:rsid w:val="00454990"/>
    <w:rsid w:val="00460C0B"/>
    <w:rsid w:val="00473052"/>
    <w:rsid w:val="0048568A"/>
    <w:rsid w:val="00495B4F"/>
    <w:rsid w:val="004A2548"/>
    <w:rsid w:val="004A2CD2"/>
    <w:rsid w:val="004A3B44"/>
    <w:rsid w:val="004A68A2"/>
    <w:rsid w:val="004B2361"/>
    <w:rsid w:val="004C1948"/>
    <w:rsid w:val="004C3C64"/>
    <w:rsid w:val="004C4498"/>
    <w:rsid w:val="004C636D"/>
    <w:rsid w:val="004D0A1F"/>
    <w:rsid w:val="004D176B"/>
    <w:rsid w:val="004D2032"/>
    <w:rsid w:val="004E277D"/>
    <w:rsid w:val="004E2915"/>
    <w:rsid w:val="004E2E9D"/>
    <w:rsid w:val="004E49EE"/>
    <w:rsid w:val="004E7714"/>
    <w:rsid w:val="004F4F9B"/>
    <w:rsid w:val="004F7DDE"/>
    <w:rsid w:val="00511860"/>
    <w:rsid w:val="0051704F"/>
    <w:rsid w:val="00520EDD"/>
    <w:rsid w:val="00524096"/>
    <w:rsid w:val="005241B2"/>
    <w:rsid w:val="00536109"/>
    <w:rsid w:val="005371D2"/>
    <w:rsid w:val="005435F1"/>
    <w:rsid w:val="005519E2"/>
    <w:rsid w:val="005527DF"/>
    <w:rsid w:val="00560FC2"/>
    <w:rsid w:val="00565D09"/>
    <w:rsid w:val="00572302"/>
    <w:rsid w:val="005732B5"/>
    <w:rsid w:val="00577199"/>
    <w:rsid w:val="00577872"/>
    <w:rsid w:val="00580BBA"/>
    <w:rsid w:val="005855D7"/>
    <w:rsid w:val="00590022"/>
    <w:rsid w:val="00592C8A"/>
    <w:rsid w:val="0059609C"/>
    <w:rsid w:val="005A0F9D"/>
    <w:rsid w:val="005A5ACF"/>
    <w:rsid w:val="005A6490"/>
    <w:rsid w:val="005A7AD1"/>
    <w:rsid w:val="005B0F61"/>
    <w:rsid w:val="005B4ABD"/>
    <w:rsid w:val="005B7010"/>
    <w:rsid w:val="005C08D1"/>
    <w:rsid w:val="005C283C"/>
    <w:rsid w:val="005C4392"/>
    <w:rsid w:val="005C66B2"/>
    <w:rsid w:val="005C792D"/>
    <w:rsid w:val="005D6A1D"/>
    <w:rsid w:val="005D7253"/>
    <w:rsid w:val="005E0A0A"/>
    <w:rsid w:val="005E3433"/>
    <w:rsid w:val="005E3776"/>
    <w:rsid w:val="005E6F6F"/>
    <w:rsid w:val="005F2486"/>
    <w:rsid w:val="005F72F9"/>
    <w:rsid w:val="00600602"/>
    <w:rsid w:val="00606120"/>
    <w:rsid w:val="006062D5"/>
    <w:rsid w:val="006136A9"/>
    <w:rsid w:val="006141E8"/>
    <w:rsid w:val="00614ED9"/>
    <w:rsid w:val="0062720C"/>
    <w:rsid w:val="00630E8C"/>
    <w:rsid w:val="0063260C"/>
    <w:rsid w:val="00633671"/>
    <w:rsid w:val="00641581"/>
    <w:rsid w:val="00642E2F"/>
    <w:rsid w:val="006432E8"/>
    <w:rsid w:val="00646141"/>
    <w:rsid w:val="0064639B"/>
    <w:rsid w:val="00650D4D"/>
    <w:rsid w:val="00662086"/>
    <w:rsid w:val="00670896"/>
    <w:rsid w:val="00671E30"/>
    <w:rsid w:val="0067576E"/>
    <w:rsid w:val="00681D5D"/>
    <w:rsid w:val="00682BB0"/>
    <w:rsid w:val="0068688F"/>
    <w:rsid w:val="00687161"/>
    <w:rsid w:val="006871B2"/>
    <w:rsid w:val="00691FB0"/>
    <w:rsid w:val="00695AEC"/>
    <w:rsid w:val="006A0D69"/>
    <w:rsid w:val="006A60F0"/>
    <w:rsid w:val="006B3BA0"/>
    <w:rsid w:val="006B645F"/>
    <w:rsid w:val="006C001D"/>
    <w:rsid w:val="006C39DF"/>
    <w:rsid w:val="006C4315"/>
    <w:rsid w:val="006C70A1"/>
    <w:rsid w:val="006C76A2"/>
    <w:rsid w:val="006D5862"/>
    <w:rsid w:val="006D613F"/>
    <w:rsid w:val="006D6476"/>
    <w:rsid w:val="006E0528"/>
    <w:rsid w:val="006E1AB9"/>
    <w:rsid w:val="006E4489"/>
    <w:rsid w:val="006F1AB4"/>
    <w:rsid w:val="006F7DEA"/>
    <w:rsid w:val="00700CE1"/>
    <w:rsid w:val="007161AD"/>
    <w:rsid w:val="007166AA"/>
    <w:rsid w:val="00720669"/>
    <w:rsid w:val="00722770"/>
    <w:rsid w:val="00726B1D"/>
    <w:rsid w:val="007271B4"/>
    <w:rsid w:val="00732749"/>
    <w:rsid w:val="00741E1E"/>
    <w:rsid w:val="0074330D"/>
    <w:rsid w:val="0074453E"/>
    <w:rsid w:val="00750671"/>
    <w:rsid w:val="00760FF9"/>
    <w:rsid w:val="00765103"/>
    <w:rsid w:val="007673D3"/>
    <w:rsid w:val="007708B6"/>
    <w:rsid w:val="00770CCB"/>
    <w:rsid w:val="00775FD6"/>
    <w:rsid w:val="0077693A"/>
    <w:rsid w:val="00781681"/>
    <w:rsid w:val="007817A0"/>
    <w:rsid w:val="00793285"/>
    <w:rsid w:val="00795833"/>
    <w:rsid w:val="007971D9"/>
    <w:rsid w:val="007A2AF0"/>
    <w:rsid w:val="007A3669"/>
    <w:rsid w:val="007A449D"/>
    <w:rsid w:val="007A48E5"/>
    <w:rsid w:val="007A51B9"/>
    <w:rsid w:val="007A6C12"/>
    <w:rsid w:val="007A75A5"/>
    <w:rsid w:val="007B7D73"/>
    <w:rsid w:val="007C42B9"/>
    <w:rsid w:val="007C5C62"/>
    <w:rsid w:val="007D4B12"/>
    <w:rsid w:val="007D6744"/>
    <w:rsid w:val="007E1A1C"/>
    <w:rsid w:val="007E3F0E"/>
    <w:rsid w:val="007E6A30"/>
    <w:rsid w:val="007F6476"/>
    <w:rsid w:val="007F6B57"/>
    <w:rsid w:val="007F7F88"/>
    <w:rsid w:val="008003E5"/>
    <w:rsid w:val="00802727"/>
    <w:rsid w:val="008115CC"/>
    <w:rsid w:val="008130B8"/>
    <w:rsid w:val="00822879"/>
    <w:rsid w:val="00827F1E"/>
    <w:rsid w:val="0083141C"/>
    <w:rsid w:val="00835825"/>
    <w:rsid w:val="0083780F"/>
    <w:rsid w:val="00843437"/>
    <w:rsid w:val="008442EE"/>
    <w:rsid w:val="00846460"/>
    <w:rsid w:val="00855D63"/>
    <w:rsid w:val="00866BBF"/>
    <w:rsid w:val="00867A3A"/>
    <w:rsid w:val="00867F0B"/>
    <w:rsid w:val="008709F9"/>
    <w:rsid w:val="00871BB8"/>
    <w:rsid w:val="0087333F"/>
    <w:rsid w:val="00873A4B"/>
    <w:rsid w:val="00874A33"/>
    <w:rsid w:val="0088798F"/>
    <w:rsid w:val="00892C1A"/>
    <w:rsid w:val="00895317"/>
    <w:rsid w:val="008A09C6"/>
    <w:rsid w:val="008B1BDD"/>
    <w:rsid w:val="008B78F7"/>
    <w:rsid w:val="008B7B4D"/>
    <w:rsid w:val="008C3CDF"/>
    <w:rsid w:val="008C3E3C"/>
    <w:rsid w:val="008C465E"/>
    <w:rsid w:val="008D2AB2"/>
    <w:rsid w:val="008D66C7"/>
    <w:rsid w:val="008E204F"/>
    <w:rsid w:val="008E2341"/>
    <w:rsid w:val="008E4C0F"/>
    <w:rsid w:val="008F7BFA"/>
    <w:rsid w:val="00901408"/>
    <w:rsid w:val="00901B3A"/>
    <w:rsid w:val="00903212"/>
    <w:rsid w:val="00903FC8"/>
    <w:rsid w:val="00910410"/>
    <w:rsid w:val="00912FFB"/>
    <w:rsid w:val="009161C8"/>
    <w:rsid w:val="00917DB0"/>
    <w:rsid w:val="009209B9"/>
    <w:rsid w:val="00921E2A"/>
    <w:rsid w:val="00924455"/>
    <w:rsid w:val="009257AB"/>
    <w:rsid w:val="009259DD"/>
    <w:rsid w:val="00931C67"/>
    <w:rsid w:val="009328BF"/>
    <w:rsid w:val="00937143"/>
    <w:rsid w:val="0094145A"/>
    <w:rsid w:val="00941D5B"/>
    <w:rsid w:val="00944E21"/>
    <w:rsid w:val="00946075"/>
    <w:rsid w:val="00946186"/>
    <w:rsid w:val="0094703A"/>
    <w:rsid w:val="00954B25"/>
    <w:rsid w:val="00956C85"/>
    <w:rsid w:val="00960DA6"/>
    <w:rsid w:val="009627F1"/>
    <w:rsid w:val="00970217"/>
    <w:rsid w:val="00971478"/>
    <w:rsid w:val="009729E1"/>
    <w:rsid w:val="00987B0F"/>
    <w:rsid w:val="00990CBF"/>
    <w:rsid w:val="00997C68"/>
    <w:rsid w:val="009A3178"/>
    <w:rsid w:val="009A5334"/>
    <w:rsid w:val="009A569F"/>
    <w:rsid w:val="009A6626"/>
    <w:rsid w:val="009A7695"/>
    <w:rsid w:val="009B076C"/>
    <w:rsid w:val="009B0DA1"/>
    <w:rsid w:val="009B3480"/>
    <w:rsid w:val="009B41AE"/>
    <w:rsid w:val="009B57C9"/>
    <w:rsid w:val="009B6795"/>
    <w:rsid w:val="009B7488"/>
    <w:rsid w:val="009C07A5"/>
    <w:rsid w:val="009C4D22"/>
    <w:rsid w:val="009C5554"/>
    <w:rsid w:val="009C5FA6"/>
    <w:rsid w:val="009C7B86"/>
    <w:rsid w:val="009D0C6F"/>
    <w:rsid w:val="009D58C2"/>
    <w:rsid w:val="009D7649"/>
    <w:rsid w:val="009E194A"/>
    <w:rsid w:val="009E1D3C"/>
    <w:rsid w:val="009E5494"/>
    <w:rsid w:val="00A00782"/>
    <w:rsid w:val="00A01243"/>
    <w:rsid w:val="00A02D16"/>
    <w:rsid w:val="00A02ED9"/>
    <w:rsid w:val="00A03227"/>
    <w:rsid w:val="00A060EF"/>
    <w:rsid w:val="00A144D1"/>
    <w:rsid w:val="00A238C8"/>
    <w:rsid w:val="00A2558D"/>
    <w:rsid w:val="00A2604D"/>
    <w:rsid w:val="00A261BD"/>
    <w:rsid w:val="00A31905"/>
    <w:rsid w:val="00A34565"/>
    <w:rsid w:val="00A403C9"/>
    <w:rsid w:val="00A5531F"/>
    <w:rsid w:val="00A56643"/>
    <w:rsid w:val="00A5710C"/>
    <w:rsid w:val="00A57CF1"/>
    <w:rsid w:val="00A60C10"/>
    <w:rsid w:val="00A610B9"/>
    <w:rsid w:val="00A64288"/>
    <w:rsid w:val="00A7035D"/>
    <w:rsid w:val="00A75431"/>
    <w:rsid w:val="00A7592B"/>
    <w:rsid w:val="00A8006B"/>
    <w:rsid w:val="00A84203"/>
    <w:rsid w:val="00A87638"/>
    <w:rsid w:val="00A87B88"/>
    <w:rsid w:val="00A9281F"/>
    <w:rsid w:val="00A92CA1"/>
    <w:rsid w:val="00A93B78"/>
    <w:rsid w:val="00A93DB3"/>
    <w:rsid w:val="00A94FCC"/>
    <w:rsid w:val="00AA5B7C"/>
    <w:rsid w:val="00AA6F6E"/>
    <w:rsid w:val="00AB11F9"/>
    <w:rsid w:val="00AB1B2C"/>
    <w:rsid w:val="00AB4705"/>
    <w:rsid w:val="00AB4791"/>
    <w:rsid w:val="00AB55C7"/>
    <w:rsid w:val="00AC037D"/>
    <w:rsid w:val="00AC6F26"/>
    <w:rsid w:val="00AD0F63"/>
    <w:rsid w:val="00AD30DA"/>
    <w:rsid w:val="00AD316C"/>
    <w:rsid w:val="00AD4467"/>
    <w:rsid w:val="00AD4EEA"/>
    <w:rsid w:val="00AD6A44"/>
    <w:rsid w:val="00AE1177"/>
    <w:rsid w:val="00AE1CC9"/>
    <w:rsid w:val="00AE72D1"/>
    <w:rsid w:val="00AE7BDB"/>
    <w:rsid w:val="00AF151E"/>
    <w:rsid w:val="00AF43ED"/>
    <w:rsid w:val="00AF464F"/>
    <w:rsid w:val="00B016C0"/>
    <w:rsid w:val="00B0203D"/>
    <w:rsid w:val="00B05EE8"/>
    <w:rsid w:val="00B10C0F"/>
    <w:rsid w:val="00B10C54"/>
    <w:rsid w:val="00B13247"/>
    <w:rsid w:val="00B208A4"/>
    <w:rsid w:val="00B230E6"/>
    <w:rsid w:val="00B27A4C"/>
    <w:rsid w:val="00B32C29"/>
    <w:rsid w:val="00B40D23"/>
    <w:rsid w:val="00B466BB"/>
    <w:rsid w:val="00B46971"/>
    <w:rsid w:val="00B52E94"/>
    <w:rsid w:val="00B5391C"/>
    <w:rsid w:val="00B549F9"/>
    <w:rsid w:val="00B54F7F"/>
    <w:rsid w:val="00B57A58"/>
    <w:rsid w:val="00B75AE0"/>
    <w:rsid w:val="00B83A43"/>
    <w:rsid w:val="00B84F54"/>
    <w:rsid w:val="00B86893"/>
    <w:rsid w:val="00B92AC7"/>
    <w:rsid w:val="00BA2A04"/>
    <w:rsid w:val="00BA3712"/>
    <w:rsid w:val="00BB2542"/>
    <w:rsid w:val="00BB4730"/>
    <w:rsid w:val="00BC054F"/>
    <w:rsid w:val="00BC0D6F"/>
    <w:rsid w:val="00BC42A8"/>
    <w:rsid w:val="00BC6617"/>
    <w:rsid w:val="00BD3FF4"/>
    <w:rsid w:val="00BE1F22"/>
    <w:rsid w:val="00BF1448"/>
    <w:rsid w:val="00BF2F9F"/>
    <w:rsid w:val="00BF5B44"/>
    <w:rsid w:val="00C02A1A"/>
    <w:rsid w:val="00C06937"/>
    <w:rsid w:val="00C10B63"/>
    <w:rsid w:val="00C10C3E"/>
    <w:rsid w:val="00C12A65"/>
    <w:rsid w:val="00C131A9"/>
    <w:rsid w:val="00C13A49"/>
    <w:rsid w:val="00C14EDD"/>
    <w:rsid w:val="00C22282"/>
    <w:rsid w:val="00C26C70"/>
    <w:rsid w:val="00C27005"/>
    <w:rsid w:val="00C379E0"/>
    <w:rsid w:val="00C4209B"/>
    <w:rsid w:val="00C47901"/>
    <w:rsid w:val="00C47AD3"/>
    <w:rsid w:val="00C547D2"/>
    <w:rsid w:val="00C607EE"/>
    <w:rsid w:val="00C636B7"/>
    <w:rsid w:val="00C64000"/>
    <w:rsid w:val="00C66328"/>
    <w:rsid w:val="00C810CD"/>
    <w:rsid w:val="00C81B9E"/>
    <w:rsid w:val="00C8277D"/>
    <w:rsid w:val="00C92C2E"/>
    <w:rsid w:val="00C93F20"/>
    <w:rsid w:val="00C97836"/>
    <w:rsid w:val="00CA13F4"/>
    <w:rsid w:val="00CA3757"/>
    <w:rsid w:val="00CB01DE"/>
    <w:rsid w:val="00CB7EBE"/>
    <w:rsid w:val="00CC4178"/>
    <w:rsid w:val="00CC5DF4"/>
    <w:rsid w:val="00CE1673"/>
    <w:rsid w:val="00CE1E88"/>
    <w:rsid w:val="00CE3F1D"/>
    <w:rsid w:val="00CE48EF"/>
    <w:rsid w:val="00CE7714"/>
    <w:rsid w:val="00CE7BD8"/>
    <w:rsid w:val="00CF0C62"/>
    <w:rsid w:val="00CF0EC3"/>
    <w:rsid w:val="00CF2FA8"/>
    <w:rsid w:val="00CF77E5"/>
    <w:rsid w:val="00D01479"/>
    <w:rsid w:val="00D01532"/>
    <w:rsid w:val="00D01A10"/>
    <w:rsid w:val="00D026E6"/>
    <w:rsid w:val="00D03A51"/>
    <w:rsid w:val="00D06F3F"/>
    <w:rsid w:val="00D10ABC"/>
    <w:rsid w:val="00D137C7"/>
    <w:rsid w:val="00D15A23"/>
    <w:rsid w:val="00D2349A"/>
    <w:rsid w:val="00D2389F"/>
    <w:rsid w:val="00D46FC0"/>
    <w:rsid w:val="00D52F3C"/>
    <w:rsid w:val="00D56140"/>
    <w:rsid w:val="00D65109"/>
    <w:rsid w:val="00D6554C"/>
    <w:rsid w:val="00D657B3"/>
    <w:rsid w:val="00D66DF2"/>
    <w:rsid w:val="00D67EE7"/>
    <w:rsid w:val="00D701ED"/>
    <w:rsid w:val="00D74D58"/>
    <w:rsid w:val="00D81628"/>
    <w:rsid w:val="00D82715"/>
    <w:rsid w:val="00D84779"/>
    <w:rsid w:val="00D84DB4"/>
    <w:rsid w:val="00D85EE7"/>
    <w:rsid w:val="00D86966"/>
    <w:rsid w:val="00D9325F"/>
    <w:rsid w:val="00DA281C"/>
    <w:rsid w:val="00DB1EE4"/>
    <w:rsid w:val="00DB2C11"/>
    <w:rsid w:val="00DB5521"/>
    <w:rsid w:val="00DB6409"/>
    <w:rsid w:val="00DC2A71"/>
    <w:rsid w:val="00DC4E7D"/>
    <w:rsid w:val="00DC7F5F"/>
    <w:rsid w:val="00DD5C30"/>
    <w:rsid w:val="00DE1B8D"/>
    <w:rsid w:val="00DE2F2E"/>
    <w:rsid w:val="00DE531A"/>
    <w:rsid w:val="00DE69A1"/>
    <w:rsid w:val="00DE73FA"/>
    <w:rsid w:val="00DF351F"/>
    <w:rsid w:val="00DF524D"/>
    <w:rsid w:val="00E0768C"/>
    <w:rsid w:val="00E133AC"/>
    <w:rsid w:val="00E16651"/>
    <w:rsid w:val="00E1673E"/>
    <w:rsid w:val="00E221B1"/>
    <w:rsid w:val="00E245EB"/>
    <w:rsid w:val="00E25958"/>
    <w:rsid w:val="00E304FE"/>
    <w:rsid w:val="00E311E0"/>
    <w:rsid w:val="00E3147B"/>
    <w:rsid w:val="00E31587"/>
    <w:rsid w:val="00E3427D"/>
    <w:rsid w:val="00E35AC1"/>
    <w:rsid w:val="00E379F0"/>
    <w:rsid w:val="00E37FC3"/>
    <w:rsid w:val="00E41BEA"/>
    <w:rsid w:val="00E433BD"/>
    <w:rsid w:val="00E47074"/>
    <w:rsid w:val="00E507CB"/>
    <w:rsid w:val="00E511D5"/>
    <w:rsid w:val="00E54A2B"/>
    <w:rsid w:val="00E5636D"/>
    <w:rsid w:val="00E6168C"/>
    <w:rsid w:val="00E64D9D"/>
    <w:rsid w:val="00E65CAD"/>
    <w:rsid w:val="00E71379"/>
    <w:rsid w:val="00E85B7C"/>
    <w:rsid w:val="00E9481E"/>
    <w:rsid w:val="00EA1C93"/>
    <w:rsid w:val="00EB04B9"/>
    <w:rsid w:val="00EB2565"/>
    <w:rsid w:val="00EB44C0"/>
    <w:rsid w:val="00EC052A"/>
    <w:rsid w:val="00EC0E1E"/>
    <w:rsid w:val="00EC2885"/>
    <w:rsid w:val="00EC3717"/>
    <w:rsid w:val="00EC43E7"/>
    <w:rsid w:val="00EC56E5"/>
    <w:rsid w:val="00ED01BE"/>
    <w:rsid w:val="00ED06F9"/>
    <w:rsid w:val="00ED0A8E"/>
    <w:rsid w:val="00ED21D8"/>
    <w:rsid w:val="00ED2D30"/>
    <w:rsid w:val="00ED4A72"/>
    <w:rsid w:val="00ED5ED6"/>
    <w:rsid w:val="00EE0D37"/>
    <w:rsid w:val="00EE291F"/>
    <w:rsid w:val="00EF23A5"/>
    <w:rsid w:val="00EF66C2"/>
    <w:rsid w:val="00EF7AFA"/>
    <w:rsid w:val="00F00340"/>
    <w:rsid w:val="00F010AA"/>
    <w:rsid w:val="00F01205"/>
    <w:rsid w:val="00F04CEE"/>
    <w:rsid w:val="00F06681"/>
    <w:rsid w:val="00F101C5"/>
    <w:rsid w:val="00F3323C"/>
    <w:rsid w:val="00F36876"/>
    <w:rsid w:val="00F47FAD"/>
    <w:rsid w:val="00F5223F"/>
    <w:rsid w:val="00F57786"/>
    <w:rsid w:val="00F70BCA"/>
    <w:rsid w:val="00F7237E"/>
    <w:rsid w:val="00F72BD8"/>
    <w:rsid w:val="00F76C83"/>
    <w:rsid w:val="00F804A5"/>
    <w:rsid w:val="00F82B50"/>
    <w:rsid w:val="00F8318C"/>
    <w:rsid w:val="00F84F57"/>
    <w:rsid w:val="00F85294"/>
    <w:rsid w:val="00F87236"/>
    <w:rsid w:val="00F913A4"/>
    <w:rsid w:val="00F9245B"/>
    <w:rsid w:val="00FA3D2C"/>
    <w:rsid w:val="00FA4D1E"/>
    <w:rsid w:val="00FB12CA"/>
    <w:rsid w:val="00FB26D5"/>
    <w:rsid w:val="00FB2CD3"/>
    <w:rsid w:val="00FB32C0"/>
    <w:rsid w:val="00FB342A"/>
    <w:rsid w:val="00FB37AE"/>
    <w:rsid w:val="00FC2E06"/>
    <w:rsid w:val="00FC5672"/>
    <w:rsid w:val="00FC6925"/>
    <w:rsid w:val="00FD2683"/>
    <w:rsid w:val="00FD3232"/>
    <w:rsid w:val="00FD3C07"/>
    <w:rsid w:val="00FD715D"/>
    <w:rsid w:val="00FF1488"/>
    <w:rsid w:val="00FF22FA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3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enziq">
    <w:name w:val="recenziq"/>
    <w:basedOn w:val="a0"/>
    <w:uiPriority w:val="99"/>
    <w:rsid w:val="00C13A49"/>
    <w:rPr>
      <w:rFonts w:cs="Times New Roman"/>
    </w:rPr>
  </w:style>
  <w:style w:type="character" w:styleId="a3">
    <w:name w:val="Emphasis"/>
    <w:basedOn w:val="a0"/>
    <w:uiPriority w:val="99"/>
    <w:qFormat/>
    <w:rsid w:val="00C13A4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3A49"/>
    <w:rPr>
      <w:rFonts w:cs="Times New Roman"/>
    </w:rPr>
  </w:style>
  <w:style w:type="character" w:styleId="a4">
    <w:name w:val="Strong"/>
    <w:basedOn w:val="a0"/>
    <w:uiPriority w:val="99"/>
    <w:qFormat/>
    <w:rsid w:val="00C13A4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D7649"/>
    <w:pPr>
      <w:ind w:left="720"/>
      <w:contextualSpacing/>
    </w:pPr>
  </w:style>
  <w:style w:type="paragraph" w:styleId="a6">
    <w:name w:val="No Spacing"/>
    <w:uiPriority w:val="1"/>
    <w:qFormat/>
    <w:rsid w:val="00B46971"/>
    <w:pPr>
      <w:spacing w:after="0" w:line="240" w:lineRule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3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enziq">
    <w:name w:val="recenziq"/>
    <w:basedOn w:val="a0"/>
    <w:uiPriority w:val="99"/>
    <w:rsid w:val="00C13A49"/>
    <w:rPr>
      <w:rFonts w:cs="Times New Roman"/>
    </w:rPr>
  </w:style>
  <w:style w:type="character" w:styleId="a3">
    <w:name w:val="Emphasis"/>
    <w:basedOn w:val="a0"/>
    <w:uiPriority w:val="99"/>
    <w:qFormat/>
    <w:rsid w:val="00C13A4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3A49"/>
    <w:rPr>
      <w:rFonts w:cs="Times New Roman"/>
    </w:rPr>
  </w:style>
  <w:style w:type="character" w:styleId="a4">
    <w:name w:val="Strong"/>
    <w:basedOn w:val="a0"/>
    <w:uiPriority w:val="99"/>
    <w:qFormat/>
    <w:rsid w:val="00C13A4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D7649"/>
    <w:pPr>
      <w:ind w:left="720"/>
      <w:contextualSpacing/>
    </w:pPr>
  </w:style>
  <w:style w:type="paragraph" w:styleId="a6">
    <w:name w:val="No Spacing"/>
    <w:uiPriority w:val="1"/>
    <w:qFormat/>
    <w:rsid w:val="00B46971"/>
    <w:pPr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Христо Смоленов е е</vt:lpstr>
      <vt:lpstr>Христо Смоленов е е</vt:lpstr>
    </vt:vector>
  </TitlesOfParts>
  <Company>Grizli777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Христо Смоленов е е</dc:title>
  <dc:creator>valeria</dc:creator>
  <cp:lastModifiedBy>GT</cp:lastModifiedBy>
  <cp:revision>2</cp:revision>
  <dcterms:created xsi:type="dcterms:W3CDTF">2017-12-07T18:21:00Z</dcterms:created>
  <dcterms:modified xsi:type="dcterms:W3CDTF">2017-12-07T18:21:00Z</dcterms:modified>
</cp:coreProperties>
</file>